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3D" w:rsidRDefault="0078323D" w:rsidP="00C637E9">
      <w:pPr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681833" w:rsidRDefault="000D4D71" w:rsidP="00C637E9">
      <w:pPr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</w:pPr>
      <w:r w:rsidRPr="000D4D71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                                  </w:t>
      </w:r>
    </w:p>
    <w:p w:rsidR="0078323D" w:rsidRPr="0083313D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</w:pP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        </w:t>
      </w:r>
      <w:r w:rsidR="00E31E80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             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 </w:t>
      </w:r>
      <w:r w:rsidR="000D4D71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МБОУ «СОШ№5 с. </w:t>
      </w:r>
      <w:proofErr w:type="gramStart"/>
      <w:r w:rsidR="000D4D71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Нижнее</w:t>
      </w:r>
      <w:proofErr w:type="gramEnd"/>
      <w:r w:rsidR="0083313D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</w:t>
      </w:r>
      <w:r w:rsidR="000D4D71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="000D4D71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Казанище</w:t>
      </w:r>
      <w:proofErr w:type="spellEnd"/>
      <w:r w:rsidR="000D4D71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»</w:t>
      </w:r>
    </w:p>
    <w:p w:rsidR="0078323D" w:rsidRPr="0083313D" w:rsidRDefault="0078323D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78323D" w:rsidRPr="0083313D" w:rsidRDefault="0078323D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78323D" w:rsidRPr="00D0348A" w:rsidRDefault="0078323D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FF0000"/>
          <w:sz w:val="24"/>
          <w:szCs w:val="24"/>
          <w:u w:val="single"/>
        </w:rPr>
      </w:pPr>
    </w:p>
    <w:p w:rsidR="0078323D" w:rsidRPr="00B1000B" w:rsidRDefault="0083313D" w:rsidP="0083313D">
      <w:pPr>
        <w:spacing w:line="240" w:lineRule="auto"/>
        <w:jc w:val="both"/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</w:pPr>
      <w:r w:rsidRPr="00B1000B">
        <w:rPr>
          <w:rStyle w:val="a5"/>
          <w:rFonts w:ascii="Cambria" w:hAnsi="Cambria"/>
          <w:bCs/>
          <w:i w:val="0"/>
          <w:color w:val="7030A0"/>
          <w:sz w:val="24"/>
          <w:szCs w:val="24"/>
        </w:rPr>
        <w:t xml:space="preserve">                                                            </w:t>
      </w:r>
      <w:r w:rsidR="0078323D" w:rsidRPr="00B1000B"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  <w:t>Сценарий декады</w:t>
      </w:r>
    </w:p>
    <w:p w:rsidR="0078323D" w:rsidRPr="00B1000B" w:rsidRDefault="0083313D" w:rsidP="0083313D">
      <w:pPr>
        <w:spacing w:line="240" w:lineRule="auto"/>
        <w:jc w:val="both"/>
        <w:rPr>
          <w:rFonts w:ascii="Cambria" w:hAnsi="Cambria"/>
          <w:b/>
          <w:color w:val="FF0000"/>
          <w:sz w:val="28"/>
          <w:szCs w:val="28"/>
        </w:rPr>
      </w:pPr>
      <w:r w:rsidRPr="00B1000B"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  <w:t xml:space="preserve">                 </w:t>
      </w:r>
      <w:r w:rsidR="000D4D71" w:rsidRPr="00B1000B"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  <w:t>По музыке,</w:t>
      </w:r>
      <w:r w:rsidR="0078323D" w:rsidRPr="00B1000B"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  <w:t xml:space="preserve"> технологии и </w:t>
      </w:r>
      <w:r w:rsidR="007E091C" w:rsidRPr="00B1000B">
        <w:rPr>
          <w:rStyle w:val="a5"/>
          <w:rFonts w:ascii="Cambria" w:hAnsi="Cambria"/>
          <w:b/>
          <w:bCs/>
          <w:i w:val="0"/>
          <w:color w:val="002060"/>
          <w:sz w:val="28"/>
          <w:szCs w:val="28"/>
        </w:rPr>
        <w:t>изобразительному искусству</w:t>
      </w:r>
      <w:r w:rsidR="007E091C" w:rsidRPr="00B1000B">
        <w:rPr>
          <w:rStyle w:val="a5"/>
          <w:rFonts w:ascii="Cambria" w:hAnsi="Cambria"/>
          <w:b/>
          <w:bCs/>
          <w:i w:val="0"/>
          <w:color w:val="FF0000"/>
          <w:sz w:val="28"/>
          <w:szCs w:val="28"/>
        </w:rPr>
        <w:t>.</w:t>
      </w:r>
    </w:p>
    <w:p w:rsidR="00681833" w:rsidRPr="00B1000B" w:rsidRDefault="001D6DF7" w:rsidP="0083313D">
      <w:pPr>
        <w:spacing w:line="240" w:lineRule="auto"/>
        <w:jc w:val="both"/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</w:pPr>
      <w:r w:rsidRPr="00B1000B"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  <w:t xml:space="preserve">                  </w:t>
      </w:r>
      <w:r w:rsidR="0083313D" w:rsidRPr="00B1000B"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  <w:t xml:space="preserve">              </w:t>
      </w:r>
      <w:r w:rsidR="00681833" w:rsidRPr="00B1000B"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  <w:t>Посвящается дню мате</w:t>
      </w:r>
      <w:r w:rsidR="0083313D" w:rsidRPr="00B1000B"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  <w:t>ри.</w:t>
      </w:r>
    </w:p>
    <w:p w:rsidR="00681833" w:rsidRPr="00D0348A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FF0000"/>
          <w:sz w:val="32"/>
          <w:szCs w:val="32"/>
        </w:rPr>
      </w:pPr>
      <w:r w:rsidRPr="00B1000B">
        <w:rPr>
          <w:rStyle w:val="a5"/>
          <w:rFonts w:ascii="Cambria" w:hAnsi="Cambria"/>
          <w:b/>
          <w:bCs/>
          <w:i w:val="0"/>
          <w:color w:val="FF0000"/>
          <w:sz w:val="32"/>
          <w:szCs w:val="32"/>
        </w:rPr>
        <w:t xml:space="preserve">  </w:t>
      </w:r>
    </w:p>
    <w:p w:rsidR="0025768C" w:rsidRPr="0083313D" w:rsidRDefault="00CA026B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</w:pPr>
      <w:r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   </w:t>
      </w:r>
      <w:r w:rsidR="00681833" w:rsidRPr="0083313D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</w:t>
      </w:r>
      <w:r w:rsidRPr="003704B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demiart.ru/forum/uploads4/post-759829-1258032733.jpg" style="width:145.6pt;height:132.15pt;visibility:visible;mso-wrap-style:square">
            <v:imagedata r:id="rId6" o:title="post-759829-1258032733"/>
          </v:shape>
        </w:pict>
      </w:r>
      <w:r w:rsidRPr="003704B8">
        <w:rPr>
          <w:noProof/>
          <w:lang w:eastAsia="ru-RU"/>
        </w:rPr>
        <w:pict>
          <v:shape id="Рисунок 2" o:spid="_x0000_i1026" type="#_x0000_t75" alt="https://zdshi.ru/media/2019/10/04/1263273245/190671_72a7fa844aeca.jpg" style="width:110pt;height:102.85pt;visibility:visible;mso-wrap-style:square">
            <v:imagedata r:id="rId7" o:title="190671_72a7fa844aeca"/>
          </v:shape>
        </w:pict>
      </w:r>
      <w:r w:rsidRPr="003704B8">
        <w:rPr>
          <w:noProof/>
          <w:lang w:eastAsia="ru-RU"/>
        </w:rPr>
        <w:pict>
          <v:shape id="Рисунок 3" o:spid="_x0000_i1027" type="#_x0000_t75" alt="https://cache3.youla.io/files/images/720_720_out/5b/ae/5bae3ab927a9abba507433c3.jpg" style="width:138.45pt;height:110pt;visibility:visible;mso-wrap-style:square">
            <v:imagedata r:id="rId8" o:title="5bae3ab927a9abba507433c3"/>
          </v:shape>
        </w:pict>
      </w:r>
      <w:r w:rsidR="00681833" w:rsidRPr="0083313D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                  </w:t>
      </w:r>
    </w:p>
    <w:p w:rsidR="0025768C" w:rsidRPr="0083313D" w:rsidRDefault="005101FB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</w:pPr>
      <w:r>
        <w:rPr>
          <w:noProof/>
          <w:lang w:eastAsia="ru-RU"/>
        </w:rPr>
        <w:t xml:space="preserve"> </w:t>
      </w:r>
      <w:r w:rsidR="00CA026B">
        <w:rPr>
          <w:noProof/>
          <w:lang w:eastAsia="ru-RU"/>
        </w:rPr>
        <w:t xml:space="preserve">   </w:t>
      </w:r>
      <w:r w:rsidR="00B1000B">
        <w:rPr>
          <w:noProof/>
          <w:lang w:eastAsia="ru-RU"/>
        </w:rPr>
        <w:t xml:space="preserve">                                                        </w:t>
      </w:r>
      <w:r w:rsidR="00CA026B">
        <w:rPr>
          <w:noProof/>
          <w:lang w:eastAsia="ru-RU"/>
        </w:rPr>
        <w:t xml:space="preserve">    </w:t>
      </w:r>
      <w:r w:rsidRPr="003704B8">
        <w:rPr>
          <w:noProof/>
          <w:lang w:eastAsia="ru-RU"/>
        </w:rPr>
        <w:pict>
          <v:shape id="Рисунок 4" o:spid="_x0000_i1028" type="#_x0000_t75" alt="https://pbs.twimg.com/media/DiDov4MX4AApgRH.jpg:large" style="width:135.3pt;height:166.95pt;visibility:visible;mso-wrap-style:square">
            <v:imagedata r:id="rId9" o:title="large"/>
          </v:shape>
        </w:pict>
      </w:r>
      <w:r w:rsidR="00CA026B">
        <w:rPr>
          <w:noProof/>
          <w:lang w:eastAsia="ru-RU"/>
        </w:rPr>
        <w:t xml:space="preserve">                                     </w:t>
      </w:r>
    </w:p>
    <w:p w:rsidR="0025768C" w:rsidRPr="0083313D" w:rsidRDefault="0025768C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</w:pPr>
    </w:p>
    <w:p w:rsidR="0078323D" w:rsidRPr="005101FB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</w:pP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</w:t>
      </w:r>
      <w:r w:rsidR="0025768C" w:rsidRPr="0083313D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 </w:t>
      </w:r>
      <w:r w:rsidR="005101FB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  </w:t>
      </w:r>
      <w:r w:rsidR="00B1000B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                             </w:t>
      </w:r>
      <w:r w:rsidR="005101FB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</w:t>
      </w:r>
      <w:r w:rsidR="0025768C" w:rsidRPr="0083313D">
        <w:rPr>
          <w:rStyle w:val="a5"/>
          <w:rFonts w:ascii="Times New Roman" w:hAnsi="Times New Roman"/>
          <w:b/>
          <w:bCs/>
          <w:i w:val="0"/>
          <w:color w:val="000000"/>
          <w:sz w:val="32"/>
          <w:szCs w:val="32"/>
        </w:rPr>
        <w:t xml:space="preserve"> </w:t>
      </w:r>
      <w:r w:rsidR="0078323D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Подготовил</w:t>
      </w:r>
      <w:r w:rsidR="005101FB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и</w:t>
      </w:r>
      <w:r w:rsidR="00B1000B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:</w:t>
      </w:r>
      <w:r w:rsidR="000778A9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Учитель музыки  -  </w:t>
      </w:r>
      <w:proofErr w:type="spellStart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Гаджихалатова</w:t>
      </w:r>
      <w:proofErr w:type="spellEnd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Р.М.</w:t>
      </w:r>
    </w:p>
    <w:p w:rsidR="007E091C" w:rsidRPr="0083313D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                                           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 </w:t>
      </w:r>
      <w:r w:rsidR="000778A9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Учитель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технологии -   </w:t>
      </w:r>
      <w:proofErr w:type="spellStart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Межиева</w:t>
      </w:r>
      <w:proofErr w:type="spellEnd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З.Б.</w:t>
      </w:r>
    </w:p>
    <w:p w:rsidR="00E31E80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                                             </w:t>
      </w:r>
      <w:r w:rsidR="000778A9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        </w:t>
      </w:r>
      <w:r w:rsidR="00B1000B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Учитель</w:t>
      </w:r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</w:t>
      </w:r>
      <w:proofErr w:type="gramStart"/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ИЗО</w:t>
      </w:r>
      <w:proofErr w:type="gramEnd"/>
      <w:r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-   </w:t>
      </w:r>
      <w:r w:rsidR="00E31E80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Ахмедова У.</w:t>
      </w:r>
    </w:p>
    <w:p w:rsidR="00E31E80" w:rsidRDefault="00E31E80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</w:p>
    <w:p w:rsidR="00E31E80" w:rsidRDefault="00E31E80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</w:p>
    <w:p w:rsidR="00E31E80" w:rsidRDefault="00E31E80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</w:p>
    <w:p w:rsidR="0078323D" w:rsidRPr="0083313D" w:rsidRDefault="00E31E80" w:rsidP="0083313D">
      <w:pPr>
        <w:spacing w:line="240" w:lineRule="auto"/>
        <w:jc w:val="both"/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                                                     </w:t>
      </w:r>
      <w:r w:rsidR="0025768C" w:rsidRPr="0083313D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</w:t>
      </w:r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2019-2020</w:t>
      </w:r>
      <w:r w:rsidR="0025768C" w:rsidRPr="0083313D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</w:t>
      </w:r>
    </w:p>
    <w:p w:rsidR="0078323D" w:rsidRPr="0083313D" w:rsidRDefault="0078323D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681833" w:rsidRPr="0083313D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681833" w:rsidRPr="0083313D" w:rsidRDefault="00681833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F77198" w:rsidRPr="0083313D" w:rsidRDefault="00F77198" w:rsidP="0083313D">
      <w:pPr>
        <w:spacing w:line="240" w:lineRule="auto"/>
        <w:jc w:val="both"/>
        <w:rPr>
          <w:rStyle w:val="a5"/>
          <w:rFonts w:ascii="Times New Roman" w:hAnsi="Times New Roman"/>
          <w:bCs/>
          <w:i w:val="0"/>
          <w:color w:val="000000"/>
          <w:sz w:val="24"/>
          <w:szCs w:val="24"/>
          <w:u w:val="single"/>
        </w:rPr>
      </w:pPr>
    </w:p>
    <w:p w:rsidR="0078323D" w:rsidRPr="0083313D" w:rsidRDefault="0083313D" w:rsidP="0083313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  </w:t>
      </w:r>
      <w:r w:rsidR="0078323D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Сценарий открытия декады </w:t>
      </w:r>
      <w:proofErr w:type="spellStart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музыки</w:t>
      </w:r>
      <w:proofErr w:type="gramStart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,т</w:t>
      </w:r>
      <w:proofErr w:type="gramEnd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>ехнологии</w:t>
      </w:r>
      <w:proofErr w:type="spellEnd"/>
      <w:r w:rsidR="007E091C" w:rsidRPr="0083313D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и ИЗО</w:t>
      </w:r>
    </w:p>
    <w:p w:rsidR="0078323D" w:rsidRPr="007D3700" w:rsidRDefault="007E091C" w:rsidP="0083313D">
      <w:pPr>
        <w:spacing w:line="240" w:lineRule="auto"/>
        <w:jc w:val="both"/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музыки:</w:t>
      </w:r>
      <w:r w:rsidR="0078323D"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Здравствуйте, дорогие ребята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!</w:t>
      </w:r>
    </w:p>
    <w:p w:rsidR="0078323D" w:rsidRPr="007D3700" w:rsidRDefault="007E091C" w:rsidP="0083313D">
      <w:pPr>
        <w:spacing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Я очень рада видеть всех вас здоровыми и весёлыми.</w:t>
      </w:r>
      <w:r w:rsidR="008D0800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Но,</w:t>
      </w:r>
      <w:r w:rsidR="008D0800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ребята,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м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еня волнует один вопрос: «Для чего мы живем на свете?»</w:t>
      </w:r>
    </w:p>
    <w:p w:rsidR="0078323D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1</w:t>
      </w:r>
      <w:proofErr w:type="gramStart"/>
      <w:r w:rsidR="0078323D"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Д</w:t>
      </w:r>
      <w:proofErr w:type="gramEnd"/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ля того, чтобы нести добро и свет всем людям. Во вселенной существуют Любовь, Добро и Красота, только в окружении их человек сможет стать Счастливым.</w:t>
      </w:r>
    </w:p>
    <w:p w:rsidR="0078323D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2</w:t>
      </w:r>
      <w:r w:rsidR="0078323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.</w:t>
      </w:r>
      <w:r w:rsidR="0078323D"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Д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арить Любовь, создавать Красоту, и творить Добро –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это полезное дело.</w:t>
      </w:r>
    </w:p>
    <w:p w:rsidR="0078323D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музыки:</w:t>
      </w:r>
      <w:r w:rsidR="0078323D"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="0078323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Конечно.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Молодцы ребята!</w:t>
      </w:r>
      <w:r w:rsidR="008D0800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А кто же нас учит этому? Мам</w:t>
      </w:r>
      <w:proofErr w:type="gramStart"/>
      <w:r w:rsidR="008D0800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а(</w:t>
      </w:r>
      <w:proofErr w:type="gramEnd"/>
      <w:r w:rsidR="008D0800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отвечают дети)</w:t>
      </w:r>
    </w:p>
    <w:p w:rsidR="001633F2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музыки: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А скажи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, какие школьные предметы предназначены для прославления Любви, </w:t>
      </w:r>
      <w:r w:rsidR="008D0800" w:rsidRPr="007D370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расоты и Добра? Я догадываюсь, а вы ребята?</w:t>
      </w:r>
    </w:p>
    <w:p w:rsidR="0078323D" w:rsidRPr="007D3700" w:rsidRDefault="0078323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1633F2"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Ученик3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наши любимые и легкие предметы музыка, 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ИЗО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и технологи</w:t>
      </w:r>
      <w:r w:rsidR="008D0800" w:rsidRPr="007D3700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3313D" w:rsidRPr="007D3700" w:rsidRDefault="0065744A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Учитель музыки.  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Ребята, самое святое это «мама». Давайте посвятим этот урок нашим мамам.</w:t>
      </w:r>
    </w:p>
    <w:p w:rsidR="001633F2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Учитель музыки</w:t>
      </w:r>
      <w:r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Ребята, а что такое музыка?</w:t>
      </w:r>
    </w:p>
    <w:p w:rsidR="00965EE3" w:rsidRPr="007D3700" w:rsidRDefault="001633F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Ученик</w:t>
      </w:r>
      <w:proofErr w:type="gramStart"/>
      <w:r w:rsidR="00965EE3"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4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5EE3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Музыка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(греческое  — муза). Музыка — вид искусства, который воздействует на человека посредством звуковых образов, отражающих его различные переживания и окружающую жизнь.</w:t>
      </w:r>
    </w:p>
    <w:p w:rsidR="00965EE3" w:rsidRPr="007D3700" w:rsidRDefault="00965EE3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Ученик5</w:t>
      </w: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В отличие от пространственных искусств музыка, наряду с хореографией, театром и кино, относится к временным искусствам. </w:t>
      </w:r>
    </w:p>
    <w:p w:rsidR="0078323D" w:rsidRPr="007D3700" w:rsidRDefault="00965EE3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Ученик5</w:t>
      </w: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.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Одна из главных особенностей музыки в том, что она реально существует только в исполнении, в живом звучании.</w:t>
      </w:r>
    </w:p>
    <w:p w:rsidR="0078323D" w:rsidRPr="007D3700" w:rsidRDefault="0065744A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Учитель музыки</w:t>
      </w:r>
      <w:r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="008331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Да, звучит очень много музыки, музыки самой разной — старинной и современной, так называемой «классической» и «легкой», исполняемой профессиональными артистами и любителями. Как разобраться, сориентироваться в этом безбрежном звуковом море?</w:t>
      </w:r>
    </w:p>
    <w:p w:rsidR="0078323D" w:rsidRPr="007D3700" w:rsidRDefault="0078323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Ребята, а вы </w:t>
      </w:r>
      <w:proofErr w:type="gramStart"/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знаете</w:t>
      </w:r>
      <w:proofErr w:type="gramEnd"/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сколько в музыке существует нот? (7)</w:t>
      </w:r>
    </w:p>
    <w:p w:rsidR="0078323D" w:rsidRPr="007D3700" w:rsidRDefault="0078323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Перечислите их название? (до, ре, ми, фа, соль, ля, си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  <w:proofErr w:type="gramEnd"/>
    </w:p>
    <w:p w:rsidR="00D04DAA" w:rsidRPr="00D04DAA" w:rsidRDefault="00D04DAA" w:rsidP="00833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4D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сейчас давайте немного </w:t>
      </w:r>
      <w:proofErr w:type="gramStart"/>
      <w:r w:rsidRPr="00D04D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поиграем</w:t>
      </w:r>
      <w:proofErr w:type="gramEnd"/>
      <w:r w:rsidRPr="00D04D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отгадаем жанры музыки по их звучанию.</w:t>
      </w:r>
    </w:p>
    <w:p w:rsidR="00D04DAA" w:rsidRPr="00D04DAA" w:rsidRDefault="00D04DAA" w:rsidP="00833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4D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Итак, слушаем! (№1 - хип-хоп; №2 - рок; №3 - рэп; №4 – джаз; №5 – русский фольклор</w:t>
      </w:r>
      <w:r w:rsidRPr="00D04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).</w:t>
      </w:r>
    </w:p>
    <w:p w:rsidR="0065744A" w:rsidRPr="007D3700" w:rsidRDefault="0065744A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1010" w:rsidRDefault="00521010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521010" w:rsidRDefault="00521010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584B12" w:rsidRPr="007D3700" w:rsidRDefault="0065744A" w:rsidP="0083313D">
      <w:pPr>
        <w:spacing w:line="240" w:lineRule="auto"/>
        <w:jc w:val="both"/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ИЗО</w:t>
      </w:r>
      <w:proofErr w:type="gramStart"/>
      <w:r w:rsidR="00584B12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="00584B12" w:rsidRPr="007D3700">
        <w:rPr>
          <w:rStyle w:val="a4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</w:t>
      </w:r>
      <w:r w:rsidR="00584B12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Музыка это прекрасно. Но не для кого не секрет что </w:t>
      </w:r>
      <w:proofErr w:type="gramStart"/>
      <w:r w:rsidR="00584B12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ИЗО</w:t>
      </w:r>
      <w:proofErr w:type="gramEnd"/>
      <w:r w:rsidR="00584B12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тесно связано с музыкой. Она даёт вдохновение художнику для создания прекрасных шедевров.</w:t>
      </w:r>
    </w:p>
    <w:p w:rsidR="00584B12" w:rsidRPr="007D3700" w:rsidRDefault="00584B12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Так что же такое ИЗО</w:t>
      </w:r>
      <w:proofErr w:type="gramStart"/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83313D" w:rsidRPr="007D3700" w:rsidRDefault="00584B12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Ученик 1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ИЗ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О-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это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 пластических искусств, вид художественного творчества, целью которого является воспроизводство окружающего мира. Понятие объединяет различные виды живописи, графики и скульптуры.</w:t>
      </w: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8323D" w:rsidRPr="007D3700" w:rsidRDefault="00584B12" w:rsidP="0083313D">
      <w:pPr>
        <w:spacing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2</w:t>
      </w:r>
      <w:proofErr w:type="gramStart"/>
      <w:r w:rsidR="0083313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древнейших времен изобразительное искусство присутствовало в жизни человека, который сначала примитивно, а потом все более умело и осмысленно пытался передать графическое отображение окружающих природных процессов и собственных эмоциональных переживаний.</w:t>
      </w:r>
    </w:p>
    <w:p w:rsidR="0078323D" w:rsidRPr="007D3700" w:rsidRDefault="0078323D" w:rsidP="0083313D">
      <w:pPr>
        <w:spacing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Ученик 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3.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И в десять лет, и в семь, и в пять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Все дети любят рисовать.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И каждый смело нарисует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Всё, что его интересует.</w:t>
      </w:r>
    </w:p>
    <w:p w:rsidR="0078323D" w:rsidRPr="007D3700" w:rsidRDefault="0065744A" w:rsidP="0083313D">
      <w:pPr>
        <w:spacing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Ученик 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4.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Всё вызывает интерес: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Далёкий космос, ближний лес,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Цветы, машины, сказки, пляски…</w:t>
      </w:r>
    </w:p>
    <w:p w:rsidR="0078323D" w:rsidRPr="007D3700" w:rsidRDefault="0065744A" w:rsidP="0083313D">
      <w:pPr>
        <w:spacing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Ученик 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5. 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Всё нарисуем!</w:t>
      </w:r>
    </w:p>
    <w:p w:rsidR="0065744A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Были б краски,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Да лист бумаги на столе,</w:t>
      </w: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Да мир в семье и на Земле.</w:t>
      </w:r>
    </w:p>
    <w:p w:rsidR="0065744A" w:rsidRPr="007D3700" w:rsidRDefault="0065744A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Учитель </w:t>
      </w:r>
      <w:r w:rsidR="00A91B40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технологии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А теперь давай</w:t>
      </w:r>
      <w:r w:rsidR="00A91B40" w:rsidRPr="007D3700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обратимся к следующему виду искусства – технологии.</w:t>
      </w:r>
    </w:p>
    <w:p w:rsidR="00160D2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>считаю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что урок технологии тоже тесно связан с музыкой и ИЗО. </w:t>
      </w:r>
    </w:p>
    <w:p w:rsidR="00160D2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А как вы думаете ребята, почему,</w:t>
      </w:r>
    </w:p>
    <w:p w:rsidR="00160D2D" w:rsidRPr="007D3700" w:rsidRDefault="00A91B40" w:rsidP="0083313D">
      <w:pPr>
        <w:spacing w:line="240" w:lineRule="auto"/>
        <w:jc w:val="both"/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1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.</w:t>
      </w:r>
      <w:r w:rsidR="00160D2D"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Чтобы сочинить музыку и написать картину, нужно трудиться и применять различные          технологии.</w:t>
      </w:r>
    </w:p>
    <w:p w:rsidR="0078323D" w:rsidRPr="007D3700" w:rsidRDefault="00160D2D" w:rsidP="0083313D">
      <w:pPr>
        <w:spacing w:line="240" w:lineRule="auto"/>
        <w:jc w:val="both"/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технологии</w:t>
      </w: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 </w:t>
      </w:r>
      <w:r w:rsidRPr="007D3700">
        <w:rPr>
          <w:rStyle w:val="a4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Правильно. Молодец.</w:t>
      </w: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B1000B" w:rsidRDefault="00B1000B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78323D" w:rsidRPr="007D3700" w:rsidRDefault="00160D2D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2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на свете самый главный,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160D2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Самый добрый, самый славный?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160D2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он? как его зовут?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160D2D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Ну, конечно, это труд!</w:t>
      </w:r>
    </w:p>
    <w:p w:rsidR="0078323D" w:rsidRPr="007D3700" w:rsidRDefault="00A91B40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Ученик </w:t>
      </w:r>
      <w:r w:rsidR="00160D2D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3</w:t>
      </w:r>
      <w:r w:rsidR="00703392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на свете самый умный,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703392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Самый старый, самый юный?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703392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он? как его зовут?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Ну, конечно, это труд!</w:t>
      </w:r>
    </w:p>
    <w:p w:rsidR="0078323D" w:rsidRPr="007D3700" w:rsidRDefault="00104CD9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Ученик 3</w:t>
      </w:r>
      <w:r w:rsidR="00B1000B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на все века и годы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="00104CD9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Настоящий Царь природы?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104CD9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Царь полей, заводов, руд?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104CD9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Кто он? как его зовут?</w:t>
      </w:r>
    </w:p>
    <w:p w:rsidR="0078323D" w:rsidRPr="007D3700" w:rsidRDefault="00B1000B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104CD9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323D" w:rsidRPr="007D3700">
        <w:rPr>
          <w:rFonts w:ascii="Times New Roman" w:hAnsi="Times New Roman"/>
          <w:sz w:val="28"/>
          <w:szCs w:val="28"/>
          <w:shd w:val="clear" w:color="auto" w:fill="FFFFFF"/>
        </w:rPr>
        <w:t>Ну, конечно, это труд!</w:t>
      </w:r>
    </w:p>
    <w:p w:rsidR="00A91B40" w:rsidRPr="007D3700" w:rsidRDefault="00A91B40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технологии</w:t>
      </w:r>
      <w:proofErr w:type="gramStart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10AE6" w:rsidRPr="007D3700" w:rsidRDefault="00710AE6" w:rsidP="008331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3700">
        <w:rPr>
          <w:bCs/>
          <w:color w:val="000000"/>
          <w:sz w:val="28"/>
          <w:szCs w:val="28"/>
        </w:rPr>
        <w:t>А сейчас давайте проверим вас и поиграем в игру «</w:t>
      </w:r>
      <w:proofErr w:type="spellStart"/>
      <w:r w:rsidRPr="007D3700">
        <w:rPr>
          <w:bCs/>
          <w:color w:val="000000"/>
          <w:sz w:val="28"/>
          <w:szCs w:val="28"/>
        </w:rPr>
        <w:t>Оч</w:t>
      </w:r>
      <w:proofErr w:type="gramStart"/>
      <w:r w:rsidRPr="007D3700">
        <w:rPr>
          <w:bCs/>
          <w:color w:val="000000"/>
          <w:sz w:val="28"/>
          <w:szCs w:val="28"/>
        </w:rPr>
        <w:t>.у</w:t>
      </w:r>
      <w:proofErr w:type="gramEnd"/>
      <w:r w:rsidRPr="007D3700">
        <w:rPr>
          <w:bCs/>
          <w:color w:val="000000"/>
          <w:sz w:val="28"/>
          <w:szCs w:val="28"/>
        </w:rPr>
        <w:t>мелые</w:t>
      </w:r>
      <w:proofErr w:type="spellEnd"/>
      <w:r w:rsidRPr="007D3700">
        <w:rPr>
          <w:bCs/>
          <w:color w:val="000000"/>
          <w:sz w:val="28"/>
          <w:szCs w:val="28"/>
        </w:rPr>
        <w:t xml:space="preserve"> ручки». Но задания ребят мы поменяем местами. На сцену приглашаются девушка и парень, девушка будет забивать гвоздь в дощечку, а парень пришивать пуговицу. А мы их поддерживать. Кто первый, тот и выиграл. На старт, внимание, марш.</w:t>
      </w:r>
    </w:p>
    <w:p w:rsidR="00710AE6" w:rsidRPr="00710AE6" w:rsidRDefault="00710AE6" w:rsidP="00833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0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Звучит музыка</w:t>
      </w:r>
      <w:proofErr w:type="gramStart"/>
      <w:r w:rsidRPr="00710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91B40" w:rsidRPr="007D3700" w:rsidRDefault="00710AE6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Учитель</w:t>
      </w:r>
      <w:r w:rsidR="001D6DF7"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1D6DF7" w:rsidRPr="007D370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ИЗО</w:t>
      </w:r>
      <w:proofErr w:type="gramEnd"/>
      <w:r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ребята такое задание.</w:t>
      </w:r>
    </w:p>
    <w:p w:rsidR="001D6DF7" w:rsidRPr="007D3700" w:rsidRDefault="00710AE6" w:rsidP="0083313D">
      <w:pPr>
        <w:spacing w:line="240" w:lineRule="auto"/>
        <w:jc w:val="both"/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Класс делится на 2 команды.</w:t>
      </w:r>
      <w:r w:rsidR="001D6DF7"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10AE6" w:rsidRPr="007D3700" w:rsidRDefault="001D6DF7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технологии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10AE6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Первая команда </w:t>
      </w:r>
      <w:proofErr w:type="gramStart"/>
      <w:r w:rsidR="00710AE6" w:rsidRPr="007D3700">
        <w:rPr>
          <w:rFonts w:ascii="Times New Roman" w:hAnsi="Times New Roman"/>
          <w:sz w:val="28"/>
          <w:szCs w:val="28"/>
          <w:shd w:val="clear" w:color="auto" w:fill="FFFFFF"/>
        </w:rPr>
        <w:t>рисует</w:t>
      </w:r>
      <w:proofErr w:type="gramEnd"/>
      <w:r w:rsidR="00710AE6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а вторая команда будет мастерить.</w:t>
      </w:r>
      <w:r w:rsidR="00B100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710AE6" w:rsidRPr="007D3700">
        <w:rPr>
          <w:rFonts w:ascii="Times New Roman" w:hAnsi="Times New Roman"/>
          <w:sz w:val="28"/>
          <w:szCs w:val="28"/>
          <w:shd w:val="clear" w:color="auto" w:fill="FFFFFF"/>
        </w:rPr>
        <w:t>оманд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710AE6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будут делать то, что будет написано в конверте.</w:t>
      </w:r>
    </w:p>
    <w:p w:rsidR="001D6DF7" w:rsidRPr="007D3700" w:rsidRDefault="001D6DF7" w:rsidP="0083313D">
      <w:pPr>
        <w:spacing w:line="240" w:lineRule="auto"/>
        <w:jc w:val="both"/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4"/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Учитель музыки:</w:t>
      </w:r>
      <w:r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Но так как все эти предметы связаны и дружат между собой, я предлагаю всем вместе работать и петь.</w:t>
      </w:r>
    </w:p>
    <w:p w:rsidR="001D6DF7" w:rsidRPr="007D3700" w:rsidRDefault="001D6DF7" w:rsidP="0083313D">
      <w:pPr>
        <w:spacing w:line="240" w:lineRule="auto"/>
        <w:jc w:val="both"/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И так, песенка про маму</w:t>
      </w:r>
      <w:r w:rsidR="00B1000B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…………………………………………….</w:t>
      </w:r>
    </w:p>
    <w:p w:rsidR="001D6DF7" w:rsidRPr="007D3700" w:rsidRDefault="001D6DF7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Выставка поделок и рисунков. </w:t>
      </w:r>
    </w:p>
    <w:p w:rsidR="0025768C" w:rsidRPr="00B1000B" w:rsidRDefault="001D6DF7" w:rsidP="0083313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7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Учителя: </w:t>
      </w:r>
      <w:r w:rsidRPr="007D3700">
        <w:rPr>
          <w:rFonts w:ascii="Times New Roman" w:hAnsi="Times New Roman"/>
          <w:sz w:val="28"/>
          <w:szCs w:val="28"/>
          <w:shd w:val="clear" w:color="auto" w:fill="FFFFFF"/>
        </w:rPr>
        <w:t>все ребята молодцы. Замечательные рисунки и поделки получились. И спели хорошо.</w:t>
      </w:r>
      <w:r w:rsidR="00B100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1833" w:rsidRPr="007D3700">
        <w:rPr>
          <w:rFonts w:ascii="Times New Roman" w:hAnsi="Times New Roman"/>
          <w:sz w:val="28"/>
          <w:szCs w:val="28"/>
          <w:shd w:val="clear" w:color="auto" w:fill="FFFFFF"/>
        </w:rPr>
        <w:t xml:space="preserve">На этом наш объединённый урок посвящённый дню матери </w:t>
      </w:r>
      <w:r w:rsidR="0025768C" w:rsidRPr="007D3700">
        <w:rPr>
          <w:rFonts w:ascii="Times New Roman" w:hAnsi="Times New Roman"/>
          <w:sz w:val="28"/>
          <w:szCs w:val="28"/>
          <w:shd w:val="clear" w:color="auto" w:fill="FFFFFF"/>
        </w:rPr>
        <w:t>завершён</w:t>
      </w:r>
      <w:r w:rsidR="0025768C" w:rsidRPr="00B1000B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B1000B" w:rsidRPr="00B100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5768C" w:rsidRPr="00B1000B">
        <w:rPr>
          <w:rFonts w:ascii="Times New Roman" w:hAnsi="Times New Roman"/>
          <w:b/>
          <w:sz w:val="28"/>
          <w:szCs w:val="28"/>
          <w:shd w:val="clear" w:color="auto" w:fill="FFFFFF"/>
        </w:rPr>
        <w:t>Всего вам доброго ребята. До</w:t>
      </w:r>
      <w:r w:rsidR="00B1000B" w:rsidRPr="00B100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5768C" w:rsidRPr="00B1000B">
        <w:rPr>
          <w:rFonts w:ascii="Times New Roman" w:hAnsi="Times New Roman"/>
          <w:b/>
          <w:sz w:val="28"/>
          <w:szCs w:val="28"/>
          <w:shd w:val="clear" w:color="auto" w:fill="FFFFFF"/>
        </w:rPr>
        <w:t>свидания</w:t>
      </w:r>
      <w:bookmarkStart w:id="0" w:name="_GoBack"/>
      <w:bookmarkEnd w:id="0"/>
      <w:r w:rsidR="0025768C" w:rsidRPr="007D37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sectPr w:rsidR="0025768C" w:rsidRPr="00B1000B" w:rsidSect="0083313D">
      <w:pgSz w:w="11906" w:h="16838"/>
      <w:pgMar w:top="360" w:right="1274" w:bottom="142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BED1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F03C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C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220A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B26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2CB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7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25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83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48B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2E0"/>
    <w:rsid w:val="000778A9"/>
    <w:rsid w:val="000D4D71"/>
    <w:rsid w:val="000F499B"/>
    <w:rsid w:val="00104CD9"/>
    <w:rsid w:val="00160D2D"/>
    <w:rsid w:val="001633F2"/>
    <w:rsid w:val="001D6DF7"/>
    <w:rsid w:val="0025768C"/>
    <w:rsid w:val="002B22E0"/>
    <w:rsid w:val="003F1266"/>
    <w:rsid w:val="005101FB"/>
    <w:rsid w:val="00521010"/>
    <w:rsid w:val="00584B12"/>
    <w:rsid w:val="00644906"/>
    <w:rsid w:val="0065744A"/>
    <w:rsid w:val="0066231C"/>
    <w:rsid w:val="00681833"/>
    <w:rsid w:val="00703392"/>
    <w:rsid w:val="00710AE6"/>
    <w:rsid w:val="00730994"/>
    <w:rsid w:val="0078323D"/>
    <w:rsid w:val="007D3700"/>
    <w:rsid w:val="007E091C"/>
    <w:rsid w:val="0083313D"/>
    <w:rsid w:val="00834BAC"/>
    <w:rsid w:val="008620FD"/>
    <w:rsid w:val="008D0800"/>
    <w:rsid w:val="00965EE3"/>
    <w:rsid w:val="009C2D9C"/>
    <w:rsid w:val="009F0EA9"/>
    <w:rsid w:val="00A91B40"/>
    <w:rsid w:val="00B1000B"/>
    <w:rsid w:val="00B65D9A"/>
    <w:rsid w:val="00B6655C"/>
    <w:rsid w:val="00C36CD8"/>
    <w:rsid w:val="00C637E9"/>
    <w:rsid w:val="00C65E7C"/>
    <w:rsid w:val="00CA026B"/>
    <w:rsid w:val="00D0348A"/>
    <w:rsid w:val="00D04DAA"/>
    <w:rsid w:val="00D3737E"/>
    <w:rsid w:val="00DD6348"/>
    <w:rsid w:val="00E31E80"/>
    <w:rsid w:val="00F77198"/>
    <w:rsid w:val="00FB1DC0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B2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B22E0"/>
    <w:rPr>
      <w:rFonts w:cs="Times New Roman"/>
      <w:b/>
      <w:bCs/>
    </w:rPr>
  </w:style>
  <w:style w:type="character" w:styleId="a5">
    <w:name w:val="Emphasis"/>
    <w:uiPriority w:val="99"/>
    <w:qFormat/>
    <w:rsid w:val="002B22E0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2B22E0"/>
    <w:rPr>
      <w:rFonts w:cs="Times New Roman"/>
    </w:rPr>
  </w:style>
  <w:style w:type="paragraph" w:styleId="a6">
    <w:name w:val="Body Text"/>
    <w:basedOn w:val="a"/>
    <w:link w:val="a7"/>
    <w:uiPriority w:val="99"/>
    <w:rsid w:val="00FB1DC0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8620FD"/>
    <w:rPr>
      <w:rFonts w:cs="Times New Roman"/>
      <w:lang w:eastAsia="en-US"/>
    </w:rPr>
  </w:style>
  <w:style w:type="paragraph" w:styleId="a8">
    <w:name w:val="No Spacing"/>
    <w:uiPriority w:val="99"/>
    <w:qFormat/>
    <w:rsid w:val="00C637E9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</dc:creator>
  <cp:keywords/>
  <dc:description/>
  <cp:lastModifiedBy>ДНС</cp:lastModifiedBy>
  <cp:revision>21</cp:revision>
  <cp:lastPrinted>2015-12-04T16:56:00Z</cp:lastPrinted>
  <dcterms:created xsi:type="dcterms:W3CDTF">2015-12-04T16:04:00Z</dcterms:created>
  <dcterms:modified xsi:type="dcterms:W3CDTF">2019-11-20T18:15:00Z</dcterms:modified>
</cp:coreProperties>
</file>